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7A11" w14:textId="48DC4C62" w:rsidR="00EB038D" w:rsidRPr="004F0CD4" w:rsidRDefault="004F0CD4" w:rsidP="004F0CD4">
      <w:pPr>
        <w:jc w:val="center"/>
        <w:rPr>
          <w:rFonts w:ascii="Trebuchet MS" w:hAnsi="Trebuchet MS"/>
          <w:b/>
          <w:bCs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32"/>
          <w:szCs w:val="32"/>
          <w:lang w:val="en-US" w:eastAsia="zh-CN"/>
        </w:rPr>
        <w:t>Workbook Profilpass</w:t>
      </w:r>
    </w:p>
    <w:p w14:paraId="6DD5B10A" w14:textId="77777777" w:rsidR="009D0341" w:rsidRPr="009D0341" w:rsidRDefault="009D0341">
      <w:pPr>
        <w:rPr>
          <w:rFonts w:ascii="Trebuchet MS" w:hAnsi="Trebuchet MS"/>
          <w:sz w:val="20"/>
          <w:szCs w:val="20"/>
        </w:rPr>
      </w:pPr>
    </w:p>
    <w:p w14:paraId="21F0C997" w14:textId="1452D238" w:rsidR="004F0CD4" w:rsidRDefault="009D0341">
      <w:pPr>
        <w:rPr>
          <w:rFonts w:ascii="Trebuchet MS" w:hAnsi="Trebuchet MS"/>
          <w:i/>
          <w:iCs/>
          <w:sz w:val="20"/>
          <w:szCs w:val="20"/>
        </w:rPr>
      </w:pPr>
      <w:r w:rsidRPr="009D0341">
        <w:rPr>
          <w:rFonts w:ascii="Trebuchet MS" w:hAnsi="Trebuchet MS"/>
          <w:i/>
          <w:iCs/>
          <w:sz w:val="20"/>
          <w:szCs w:val="20"/>
        </w:rPr>
        <w:t>Dein Lernziel: „Du kannst die im ProfilPASS identifizierten Kompetenzen strukturiert darstellen und in Bezug auf dein persönliches</w:t>
      </w:r>
      <w:r w:rsidR="00F015C3">
        <w:rPr>
          <w:rFonts w:ascii="Trebuchet MS" w:hAnsi="Trebuchet MS"/>
          <w:i/>
          <w:iCs/>
          <w:sz w:val="20"/>
          <w:szCs w:val="20"/>
        </w:rPr>
        <w:t xml:space="preserve"> Anwendungsziel</w:t>
      </w:r>
      <w:r w:rsidRPr="009D0341">
        <w:rPr>
          <w:rFonts w:ascii="Trebuchet MS" w:hAnsi="Trebuchet MS"/>
          <w:i/>
          <w:iCs/>
          <w:sz w:val="20"/>
          <w:szCs w:val="20"/>
        </w:rPr>
        <w:t xml:space="preserve"> reflektieren.“</w:t>
      </w:r>
    </w:p>
    <w:p w14:paraId="5895DA64" w14:textId="77777777" w:rsidR="009D0341" w:rsidRPr="009D0341" w:rsidRDefault="009D0341">
      <w:pPr>
        <w:rPr>
          <w:rFonts w:ascii="Trebuchet MS" w:hAnsi="Trebuchet MS"/>
          <w:i/>
          <w:iCs/>
          <w:sz w:val="20"/>
          <w:szCs w:val="20"/>
        </w:rPr>
      </w:pPr>
    </w:p>
    <w:p w14:paraId="58747DD7" w14:textId="76BFE5E7" w:rsidR="00F015C3" w:rsidRDefault="00134A83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Bitte lade </w:t>
      </w:r>
      <w:r w:rsidR="003A0015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das Resultat deine</w:t>
      </w:r>
      <w: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s ausgefüllten</w:t>
      </w:r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ProfilPass</w:t>
      </w:r>
      <w:r w:rsidR="00DC006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  <w:r w:rsidR="00E062B5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(</w:t>
      </w:r>
      <w:r w:rsidR="00E062B5" w:rsidRPr="00E062B5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Fokus: </w:t>
      </w:r>
      <w:r w:rsidR="00E062B5" w:rsidRPr="00E062B5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eastAsia="zh-CN"/>
        </w:rPr>
        <w:t>Berufsausbildung/Studium</w:t>
      </w:r>
      <w:r w:rsidR="00E062B5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) </w:t>
      </w:r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den du im Rahmen des Online-Präsenztermins kennengelernt hast, hoch. Die Mindestanforderung an den Upload sind die Seiten 68-71 sowie die Seite 76, (Hier der Link: </w:t>
      </w:r>
      <w:hyperlink r:id="rId10" w:history="1">
        <w:r w:rsidR="00AB4035" w:rsidRPr="00F015C3">
          <w:rPr>
            <w:rFonts w:ascii="Trebuchet MS" w:eastAsiaTheme="majorEastAsia" w:hAnsi="Trebuchet MS" w:cstheme="majorBidi"/>
            <w:color w:val="0058A2"/>
            <w:spacing w:val="-10"/>
            <w:kern w:val="28"/>
            <w:sz w:val="24"/>
            <w:szCs w:val="24"/>
            <w:lang w:val="en-US" w:eastAsia="zh-CN"/>
          </w:rPr>
          <w:t>ProfilPASS für Erwachsene - ProfilPASS</w:t>
        </w:r>
      </w:hyperlink>
      <w:r w:rsidR="00AB4035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) .</w:t>
      </w:r>
      <w:r w:rsidR="00647733"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 xml:space="preserve"> </w:t>
      </w:r>
    </w:p>
    <w:p w14:paraId="61EF466C" w14:textId="77777777" w:rsidR="00F015C3" w:rsidRDefault="00F015C3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</w:p>
    <w:p w14:paraId="27B150F6" w14:textId="080C7B9F" w:rsidR="000B5E46" w:rsidRPr="00F015C3" w:rsidRDefault="00647733">
      <w:pPr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</w:pPr>
      <w:r w:rsidRPr="00F015C3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Beantworte weiters die untenstehenden Fragen:</w:t>
      </w:r>
    </w:p>
    <w:p w14:paraId="32CCA29C" w14:textId="77777777" w:rsidR="00171ECF" w:rsidRPr="004F0CD4" w:rsidRDefault="00171ECF">
      <w:pPr>
        <w:rPr>
          <w:rFonts w:ascii="Trebuchet MS" w:hAnsi="Trebuchet MS"/>
          <w:sz w:val="24"/>
          <w:szCs w:val="24"/>
        </w:rPr>
      </w:pPr>
    </w:p>
    <w:p w14:paraId="4DAD4B16" w14:textId="0955D45A" w:rsidR="00D82B0B" w:rsidRDefault="00D82B0B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Was habe ich durch die Arbeit mit dem ProfilPASS Neues über mich gelernt?</w:t>
      </w:r>
      <w:r w:rsidR="00171ECF" w:rsidRPr="004F0CD4">
        <w:rPr>
          <w:rFonts w:ascii="Trebuchet MS" w:hAnsi="Trebuchet MS"/>
          <w:b/>
          <w:bCs/>
          <w:sz w:val="24"/>
          <w:szCs w:val="24"/>
        </w:rPr>
        <w:t xml:space="preserve"> </w:t>
      </w:r>
      <w:r w:rsidR="00171ECF" w:rsidRPr="004F0CD4">
        <w:rPr>
          <w:rFonts w:ascii="Trebuchet MS" w:hAnsi="Trebuchet MS"/>
          <w:sz w:val="24"/>
          <w:szCs w:val="24"/>
        </w:rPr>
        <w:t>(Was ist meine</w:t>
      </w:r>
      <w:r w:rsidRPr="004F0CD4">
        <w:rPr>
          <w:rFonts w:ascii="Trebuchet MS" w:hAnsi="Trebuchet MS"/>
          <w:sz w:val="24"/>
          <w:szCs w:val="24"/>
        </w:rPr>
        <w:t xml:space="preserve"> Selbsterkenntnis</w:t>
      </w:r>
      <w:r w:rsidR="00171ECF" w:rsidRPr="004F0CD4">
        <w:rPr>
          <w:rFonts w:ascii="Trebuchet MS" w:hAnsi="Trebuchet MS"/>
          <w:sz w:val="24"/>
          <w:szCs w:val="24"/>
        </w:rPr>
        <w:t>?)</w:t>
      </w:r>
    </w:p>
    <w:p w14:paraId="698E3C01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14C17429" w14:textId="2C8F75F6" w:rsidR="00D82B0B" w:rsidRDefault="00D82B0B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Welche Kompetenzen und Erfahrungen sind mir durch den ProfilPASS besonders bewusst geworden?</w:t>
      </w:r>
      <w:r w:rsidR="00171ECF" w:rsidRPr="004F0CD4">
        <w:rPr>
          <w:rFonts w:ascii="Trebuchet MS" w:hAnsi="Trebuchet MS"/>
          <w:sz w:val="24"/>
          <w:szCs w:val="24"/>
        </w:rPr>
        <w:t xml:space="preserve"> </w:t>
      </w:r>
      <w:r w:rsidRPr="004F0CD4">
        <w:rPr>
          <w:rFonts w:ascii="Trebuchet MS" w:hAnsi="Trebuchet MS"/>
          <w:sz w:val="24"/>
          <w:szCs w:val="24"/>
        </w:rPr>
        <w:t>(Was ist jetzt klarer als vorher?)</w:t>
      </w:r>
    </w:p>
    <w:p w14:paraId="031228F9" w14:textId="77777777" w:rsidR="004F0CD4" w:rsidRPr="004F0CD4" w:rsidRDefault="004F0CD4" w:rsidP="004F0CD4">
      <w:pPr>
        <w:pStyle w:val="Listenabsatz"/>
        <w:rPr>
          <w:rFonts w:ascii="Trebuchet MS" w:hAnsi="Trebuchet MS"/>
          <w:sz w:val="24"/>
          <w:szCs w:val="24"/>
        </w:rPr>
      </w:pPr>
    </w:p>
    <w:p w14:paraId="384325E9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0C267731" w14:textId="02B1F82E" w:rsidR="00D82B0B" w:rsidRDefault="00D82B0B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Welche meiner Fähigkeiten oder Erfahrungen haben mich selbst überrascht?</w:t>
      </w:r>
      <w:r w:rsidR="00171ECF" w:rsidRPr="004F0CD4">
        <w:rPr>
          <w:rFonts w:ascii="Trebuchet MS" w:hAnsi="Trebuchet MS"/>
          <w:sz w:val="24"/>
          <w:szCs w:val="24"/>
        </w:rPr>
        <w:t xml:space="preserve"> (Was waren meine </w:t>
      </w:r>
      <w:r w:rsidRPr="004F0CD4">
        <w:rPr>
          <w:rFonts w:ascii="Trebuchet MS" w:hAnsi="Trebuchet MS"/>
          <w:sz w:val="24"/>
          <w:szCs w:val="24"/>
        </w:rPr>
        <w:t>verborgene</w:t>
      </w:r>
      <w:r w:rsidR="00171ECF" w:rsidRPr="004F0CD4">
        <w:rPr>
          <w:rFonts w:ascii="Trebuchet MS" w:hAnsi="Trebuchet MS"/>
          <w:sz w:val="24"/>
          <w:szCs w:val="24"/>
        </w:rPr>
        <w:t>n</w:t>
      </w:r>
      <w:r w:rsidRPr="004F0CD4">
        <w:rPr>
          <w:rFonts w:ascii="Trebuchet MS" w:hAnsi="Trebuchet MS"/>
          <w:sz w:val="24"/>
          <w:szCs w:val="24"/>
        </w:rPr>
        <w:t xml:space="preserve"> Kompetenzen</w:t>
      </w:r>
      <w:r w:rsidR="00171ECF" w:rsidRPr="004F0CD4">
        <w:rPr>
          <w:rFonts w:ascii="Trebuchet MS" w:hAnsi="Trebuchet MS"/>
          <w:sz w:val="24"/>
          <w:szCs w:val="24"/>
        </w:rPr>
        <w:t>?)</w:t>
      </w:r>
    </w:p>
    <w:p w14:paraId="0A246F35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4DDF8023" w14:textId="3C682721" w:rsidR="00171ECF" w:rsidRDefault="00171ECF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Welche dieser Kompetenzen nutze ich aktuell zu wenig – und warum?</w:t>
      </w:r>
      <w:r w:rsidRPr="004F0CD4">
        <w:rPr>
          <w:rFonts w:ascii="Trebuchet MS" w:hAnsi="Trebuchet MS"/>
          <w:sz w:val="24"/>
          <w:szCs w:val="24"/>
        </w:rPr>
        <w:br/>
        <w:t>(Können die Kompetenzen unter den aktuellen Rahmenbedingungen eingesetzt werden, gibt es innere Hürden, äußere Faktoren?)</w:t>
      </w:r>
    </w:p>
    <w:p w14:paraId="59BEA44A" w14:textId="77777777" w:rsidR="004F0CD4" w:rsidRPr="004F0CD4" w:rsidRDefault="004F0CD4" w:rsidP="004F0CD4">
      <w:pPr>
        <w:pStyle w:val="Listenabsatz"/>
        <w:rPr>
          <w:rFonts w:ascii="Trebuchet MS" w:hAnsi="Trebuchet MS"/>
          <w:sz w:val="24"/>
          <w:szCs w:val="24"/>
        </w:rPr>
      </w:pPr>
    </w:p>
    <w:p w14:paraId="3C09A9AA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3AB7515E" w14:textId="6E02FE9B" w:rsidR="00D82B0B" w:rsidRDefault="00D82B0B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Was fiel mir leicht – und was eher schwer bei der Bearbeitung des ProfilPASSes?</w:t>
      </w:r>
      <w:r w:rsidRPr="004F0CD4">
        <w:rPr>
          <w:rFonts w:ascii="Trebuchet MS" w:hAnsi="Trebuchet MS"/>
          <w:b/>
          <w:bCs/>
          <w:sz w:val="24"/>
          <w:szCs w:val="24"/>
        </w:rPr>
        <w:br/>
      </w:r>
      <w:r w:rsidR="00171ECF" w:rsidRPr="004F0CD4">
        <w:rPr>
          <w:rFonts w:ascii="Trebuchet MS" w:hAnsi="Trebuchet MS"/>
          <w:sz w:val="24"/>
          <w:szCs w:val="24"/>
        </w:rPr>
        <w:t>(Welche</w:t>
      </w:r>
      <w:r w:rsidRPr="004F0CD4">
        <w:rPr>
          <w:rFonts w:ascii="Trebuchet MS" w:hAnsi="Trebuchet MS"/>
          <w:sz w:val="24"/>
          <w:szCs w:val="24"/>
        </w:rPr>
        <w:t xml:space="preserve"> Herausforderungen</w:t>
      </w:r>
      <w:r w:rsidR="00171ECF" w:rsidRPr="004F0CD4">
        <w:rPr>
          <w:rFonts w:ascii="Trebuchet MS" w:hAnsi="Trebuchet MS"/>
          <w:sz w:val="24"/>
          <w:szCs w:val="24"/>
        </w:rPr>
        <w:t xml:space="preserve"> hat es gegeben?)</w:t>
      </w:r>
    </w:p>
    <w:p w14:paraId="3F9EEF31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179469E3" w14:textId="33AEFAEA" w:rsidR="00A02B6C" w:rsidRDefault="00A02B6C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Was hat mich zum Nachdenken gebracht?</w:t>
      </w:r>
      <w:r w:rsidRPr="004F0CD4">
        <w:rPr>
          <w:rFonts w:ascii="Trebuchet MS" w:hAnsi="Trebuchet MS"/>
          <w:sz w:val="24"/>
          <w:szCs w:val="24"/>
        </w:rPr>
        <w:br/>
        <w:t>(Gab es Aha-Momente?)</w:t>
      </w:r>
    </w:p>
    <w:p w14:paraId="218D17B0" w14:textId="77777777" w:rsidR="004F0CD4" w:rsidRPr="004F0CD4" w:rsidRDefault="004F0CD4" w:rsidP="004F0CD4">
      <w:pPr>
        <w:pStyle w:val="Listenabsatz"/>
        <w:rPr>
          <w:rFonts w:ascii="Trebuchet MS" w:hAnsi="Trebuchet MS"/>
          <w:sz w:val="24"/>
          <w:szCs w:val="24"/>
        </w:rPr>
      </w:pPr>
    </w:p>
    <w:p w14:paraId="1DCB767B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61E3EBA5" w14:textId="7D39AB58" w:rsidR="00A02B6C" w:rsidRDefault="00A02B6C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Wo sehe ich einen klaren Zusammenhang zwischen meinen Stärken und meinen aktuellen beruflichen oder persönlichen Fragestellungen?</w:t>
      </w:r>
      <w:r w:rsidRPr="004F0CD4">
        <w:rPr>
          <w:rFonts w:ascii="Trebuchet MS" w:hAnsi="Trebuchet MS"/>
          <w:b/>
          <w:bCs/>
          <w:sz w:val="24"/>
          <w:szCs w:val="24"/>
        </w:rPr>
        <w:t xml:space="preserve"> </w:t>
      </w:r>
      <w:r w:rsidRPr="004F0CD4">
        <w:rPr>
          <w:rFonts w:ascii="Trebuchet MS" w:hAnsi="Trebuchet MS"/>
          <w:sz w:val="24"/>
          <w:szCs w:val="24"/>
        </w:rPr>
        <w:t>(Welche meiner Kompetenzen kann ich derzeit gut beruflich einsetzen, welche eher nicht?)</w:t>
      </w:r>
    </w:p>
    <w:p w14:paraId="22313EF9" w14:textId="77777777" w:rsidR="004F0CD4" w:rsidRPr="004F0CD4" w:rsidRDefault="004F0CD4" w:rsidP="004F0CD4">
      <w:pPr>
        <w:rPr>
          <w:rFonts w:ascii="Trebuchet MS" w:hAnsi="Trebuchet MS"/>
          <w:sz w:val="24"/>
          <w:szCs w:val="24"/>
        </w:rPr>
      </w:pPr>
    </w:p>
    <w:p w14:paraId="36EA76CF" w14:textId="228EEAE2" w:rsidR="00647733" w:rsidRPr="004F0CD4" w:rsidRDefault="00D17637" w:rsidP="004F0CD4">
      <w:pPr>
        <w:pStyle w:val="Listenabsatz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Was nehme ich konkret aus dem ProfilPASS für meine nächsten Trainingseinheiten mit</w:t>
      </w:r>
      <w:r w:rsidR="00D82B0B" w:rsidRPr="004F0CD4">
        <w:rPr>
          <w:rFonts w:ascii="Trebuchet MS" w:eastAsiaTheme="majorEastAsia" w:hAnsi="Trebuchet MS" w:cstheme="majorBidi"/>
          <w:color w:val="0058A2"/>
          <w:spacing w:val="-10"/>
          <w:kern w:val="28"/>
          <w:sz w:val="24"/>
          <w:szCs w:val="24"/>
          <w:lang w:val="en-US" w:eastAsia="zh-CN"/>
        </w:rPr>
        <w:t>?</w:t>
      </w:r>
      <w:r w:rsidR="00D82B0B" w:rsidRPr="004F0CD4">
        <w:rPr>
          <w:rFonts w:ascii="Trebuchet MS" w:hAnsi="Trebuchet MS"/>
          <w:b/>
          <w:bCs/>
          <w:sz w:val="24"/>
          <w:szCs w:val="24"/>
        </w:rPr>
        <w:br/>
      </w:r>
      <w:r w:rsidR="004F0CD4" w:rsidRPr="004F0CD4">
        <w:rPr>
          <w:rFonts w:ascii="Trebuchet MS" w:hAnsi="Trebuchet MS"/>
          <w:sz w:val="24"/>
          <w:szCs w:val="24"/>
        </w:rPr>
        <w:t>(Wie ist meine Anwendungs- und</w:t>
      </w:r>
      <w:r w:rsidR="00D82B0B" w:rsidRPr="004F0CD4">
        <w:rPr>
          <w:rFonts w:ascii="Trebuchet MS" w:hAnsi="Trebuchet MS"/>
          <w:sz w:val="24"/>
          <w:szCs w:val="24"/>
        </w:rPr>
        <w:t xml:space="preserve"> Handlungsperspektive</w:t>
      </w:r>
      <w:r w:rsidR="004F0CD4" w:rsidRPr="004F0CD4">
        <w:rPr>
          <w:rFonts w:ascii="Trebuchet MS" w:hAnsi="Trebuchet MS"/>
          <w:sz w:val="24"/>
          <w:szCs w:val="24"/>
        </w:rPr>
        <w:t>?)</w:t>
      </w:r>
    </w:p>
    <w:sectPr w:rsidR="00647733" w:rsidRPr="004F0CD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26CB" w14:textId="77777777" w:rsidR="00C05618" w:rsidRDefault="00C05618" w:rsidP="00261239">
      <w:pPr>
        <w:spacing w:after="0" w:line="240" w:lineRule="auto"/>
      </w:pPr>
      <w:r>
        <w:separator/>
      </w:r>
    </w:p>
  </w:endnote>
  <w:endnote w:type="continuationSeparator" w:id="0">
    <w:p w14:paraId="3602AA34" w14:textId="77777777" w:rsidR="00C05618" w:rsidRDefault="00C05618" w:rsidP="0026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CB36" w14:textId="77777777" w:rsidR="00C05618" w:rsidRDefault="00C05618" w:rsidP="00261239">
      <w:pPr>
        <w:spacing w:after="0" w:line="240" w:lineRule="auto"/>
      </w:pPr>
      <w:r>
        <w:separator/>
      </w:r>
    </w:p>
  </w:footnote>
  <w:footnote w:type="continuationSeparator" w:id="0">
    <w:p w14:paraId="417A26D4" w14:textId="77777777" w:rsidR="00C05618" w:rsidRDefault="00C05618" w:rsidP="0026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5340" w14:textId="0A779924" w:rsidR="00261239" w:rsidRPr="00D77B65" w:rsidRDefault="004F0CD4" w:rsidP="00D77B65">
    <w:pPr>
      <w:pStyle w:val="Kopfzeile"/>
      <w:jc w:val="center"/>
      <w:rPr>
        <w:rFonts w:ascii="Trebuchet MS" w:eastAsiaTheme="majorEastAsia" w:hAnsi="Trebuchet MS" w:cstheme="majorBidi"/>
        <w:color w:val="0058A2"/>
        <w:spacing w:val="-10"/>
        <w:kern w:val="28"/>
        <w:sz w:val="32"/>
        <w:szCs w:val="32"/>
        <w:lang w:val="en-US" w:eastAsia="zh-CN"/>
      </w:rPr>
    </w:pPr>
    <w:r w:rsidRPr="00F57FE7">
      <w:rPr>
        <w:noProof/>
      </w:rPr>
      <w:drawing>
        <wp:anchor distT="0" distB="0" distL="114300" distR="114300" simplePos="0" relativeHeight="251659264" behindDoc="0" locked="0" layoutInCell="1" allowOverlap="1" wp14:anchorId="024A307F" wp14:editId="719F0D66">
          <wp:simplePos x="0" y="0"/>
          <wp:positionH relativeFrom="column">
            <wp:posOffset>5798820</wp:posOffset>
          </wp:positionH>
          <wp:positionV relativeFrom="paragraph">
            <wp:posOffset>-290195</wp:posOffset>
          </wp:positionV>
          <wp:extent cx="622935" cy="615950"/>
          <wp:effectExtent l="0" t="0" r="5715" b="0"/>
          <wp:wrapNone/>
          <wp:docPr id="1565280861" name="Grafik 2" descr="Ein Bild, das Grafiken, Kreis, Mond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80861" name="Grafik 2" descr="Ein Bild, das Grafiken, Kreis, Mond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7FE7">
      <w:rPr>
        <w:noProof/>
      </w:rPr>
      <w:drawing>
        <wp:anchor distT="0" distB="0" distL="114300" distR="114300" simplePos="0" relativeHeight="251660288" behindDoc="1" locked="0" layoutInCell="1" allowOverlap="1" wp14:anchorId="0C28A2B5" wp14:editId="02CF9BF7">
          <wp:simplePos x="0" y="0"/>
          <wp:positionH relativeFrom="column">
            <wp:posOffset>5265420</wp:posOffset>
          </wp:positionH>
          <wp:positionV relativeFrom="paragraph">
            <wp:posOffset>-183515</wp:posOffset>
          </wp:positionV>
          <wp:extent cx="647700" cy="647700"/>
          <wp:effectExtent l="0" t="0" r="0" b="0"/>
          <wp:wrapNone/>
          <wp:docPr id="7" name="Grafik 6" descr="Ein Puzzle">
            <a:extLst xmlns:a="http://schemas.openxmlformats.org/drawingml/2006/main">
              <a:ext uri="{FF2B5EF4-FFF2-40B4-BE49-F238E27FC236}">
                <a16:creationId xmlns:a16="http://schemas.microsoft.com/office/drawing/2014/main" id="{DCD6F653-754E-BD34-32A2-A6B2033E04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Puzzle">
                    <a:extLst>
                      <a:ext uri="{FF2B5EF4-FFF2-40B4-BE49-F238E27FC236}">
                        <a16:creationId xmlns:a16="http://schemas.microsoft.com/office/drawing/2014/main" id="{DCD6F653-754E-BD34-32A2-A6B2033E04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8D6"/>
    <w:multiLevelType w:val="multilevel"/>
    <w:tmpl w:val="D9F4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44B6D"/>
    <w:multiLevelType w:val="hybridMultilevel"/>
    <w:tmpl w:val="9ED018E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2945">
    <w:abstractNumId w:val="0"/>
  </w:num>
  <w:num w:numId="2" w16cid:durableId="204959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E9"/>
    <w:rsid w:val="00003D39"/>
    <w:rsid w:val="00052618"/>
    <w:rsid w:val="00074982"/>
    <w:rsid w:val="000B5E46"/>
    <w:rsid w:val="00134A83"/>
    <w:rsid w:val="00171ECF"/>
    <w:rsid w:val="00261239"/>
    <w:rsid w:val="002C3EE9"/>
    <w:rsid w:val="0034128C"/>
    <w:rsid w:val="003A0015"/>
    <w:rsid w:val="004F0CD4"/>
    <w:rsid w:val="005D6DAF"/>
    <w:rsid w:val="005F7B58"/>
    <w:rsid w:val="00647733"/>
    <w:rsid w:val="00661649"/>
    <w:rsid w:val="007A18F3"/>
    <w:rsid w:val="009D0341"/>
    <w:rsid w:val="00A02B6C"/>
    <w:rsid w:val="00A30B49"/>
    <w:rsid w:val="00AB4035"/>
    <w:rsid w:val="00C05618"/>
    <w:rsid w:val="00D17637"/>
    <w:rsid w:val="00D77B65"/>
    <w:rsid w:val="00D82B0B"/>
    <w:rsid w:val="00DC0063"/>
    <w:rsid w:val="00E062B5"/>
    <w:rsid w:val="00EA729B"/>
    <w:rsid w:val="00EB038D"/>
    <w:rsid w:val="00F0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83DE"/>
  <w15:chartTrackingRefBased/>
  <w15:docId w15:val="{8AE9B69D-F656-4809-AFD5-F7BA5F3A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3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3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3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3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3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3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3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3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3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3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3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3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3E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3E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3E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3E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3E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3E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3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3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3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3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3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3E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3E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3E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3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3E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3E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403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403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6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39"/>
  </w:style>
  <w:style w:type="paragraph" w:styleId="Fuzeile">
    <w:name w:val="footer"/>
    <w:basedOn w:val="Standard"/>
    <w:link w:val="FuzeileZchn"/>
    <w:uiPriority w:val="99"/>
    <w:unhideWhenUsed/>
    <w:rsid w:val="0026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profilpass.de/profilpass-methoden/profilpass-fuer-erwachsen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b6bdf-157f-46c3-8418-b74de2dc807b">
      <Terms xmlns="http://schemas.microsoft.com/office/infopath/2007/PartnerControls"/>
    </lcf76f155ced4ddcb4097134ff3c332f>
    <TaxCatchAll xmlns="049f4084-5a96-4406-a3a5-3767537dd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E845BBFC0E924EB524F08003C68465" ma:contentTypeVersion="15" ma:contentTypeDescription="Ein neues Dokument erstellen." ma:contentTypeScope="" ma:versionID="5b859e372f316cb828574256de7cb7f7">
  <xsd:schema xmlns:xsd="http://www.w3.org/2001/XMLSchema" xmlns:xs="http://www.w3.org/2001/XMLSchema" xmlns:p="http://schemas.microsoft.com/office/2006/metadata/properties" xmlns:ns2="b8cb6bdf-157f-46c3-8418-b74de2dc807b" xmlns:ns3="049f4084-5a96-4406-a3a5-3767537dde22" targetNamespace="http://schemas.microsoft.com/office/2006/metadata/properties" ma:root="true" ma:fieldsID="166978887946a54a62e067dc9664357c" ns2:_="" ns3:_="">
    <xsd:import namespace="b8cb6bdf-157f-46c3-8418-b74de2dc807b"/>
    <xsd:import namespace="049f4084-5a96-4406-a3a5-3767537dd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6bdf-157f-46c3-8418-b74de2dc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6724767-6c07-40f5-b78b-a9470dfb6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4084-5a96-4406-a3a5-3767537dde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978f90-79c5-431a-8e66-8e8102f59a5b}" ma:internalName="TaxCatchAll" ma:showField="CatchAllData" ma:web="049f4084-5a96-4406-a3a5-3767537dd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30F6A-81D2-4E09-AA9A-D65254EDA3D3}">
  <ds:schemaRefs>
    <ds:schemaRef ds:uri="http://schemas.microsoft.com/office/2006/metadata/properties"/>
    <ds:schemaRef ds:uri="http://schemas.microsoft.com/office/infopath/2007/PartnerControls"/>
    <ds:schemaRef ds:uri="b8cb6bdf-157f-46c3-8418-b74de2dc807b"/>
    <ds:schemaRef ds:uri="049f4084-5a96-4406-a3a5-3767537dde22"/>
  </ds:schemaRefs>
</ds:datastoreItem>
</file>

<file path=customXml/itemProps2.xml><?xml version="1.0" encoding="utf-8"?>
<ds:datastoreItem xmlns:ds="http://schemas.openxmlformats.org/officeDocument/2006/customXml" ds:itemID="{C12BFBD1-6982-4120-BD5C-2597FA313E6C}"/>
</file>

<file path=customXml/itemProps3.xml><?xml version="1.0" encoding="utf-8"?>
<ds:datastoreItem xmlns:ds="http://schemas.openxmlformats.org/officeDocument/2006/customXml" ds:itemID="{BE63F08A-9129-4A72-AC9E-531C0C1F0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Baumgartner</dc:creator>
  <cp:keywords/>
  <dc:description/>
  <cp:lastModifiedBy>Julia Baumgartner</cp:lastModifiedBy>
  <cp:revision>21</cp:revision>
  <dcterms:created xsi:type="dcterms:W3CDTF">2025-12-18T13:05:00Z</dcterms:created>
  <dcterms:modified xsi:type="dcterms:W3CDTF">2025-12-22T10:33:00Z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0x0101006FE845BBFC0E924EB524F08003C68465</vt:lpwstr>
  </property>
  <property fmtid="{D5CDD505-2E9C-101B-9397-08002B2CF9AE}" pid="3" name="MediaServiceImageTags">
    <vt:lpwstr/>
  </property>
</Properties>
</file>